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333333"/>
          <w:spacing w:val="15"/>
          <w:kern w:val="0"/>
          <w:sz w:val="40"/>
          <w:szCs w:val="40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333333"/>
          <w:spacing w:val="15"/>
          <w:kern w:val="0"/>
          <w:sz w:val="40"/>
          <w:szCs w:val="40"/>
          <w:highlight w:val="none"/>
          <w:shd w:val="clear" w:color="auto" w:fill="FFFFFF"/>
          <w:lang w:val="en-US" w:eastAsia="zh-CN" w:bidi="ar"/>
        </w:rPr>
        <w:t>**公司清洁管理师继续教育培训照片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333333"/>
          <w:spacing w:val="15"/>
          <w:kern w:val="0"/>
          <w:sz w:val="40"/>
          <w:szCs w:val="40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333333"/>
          <w:spacing w:val="15"/>
          <w:kern w:val="0"/>
          <w:sz w:val="40"/>
          <w:szCs w:val="40"/>
          <w:highlight w:val="none"/>
          <w:shd w:val="clear" w:color="auto" w:fill="FFFFFF"/>
          <w:lang w:val="en-US" w:eastAsia="zh-CN" w:bidi="ar"/>
        </w:rPr>
        <w:t>收集表（2寸蓝底）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84"/>
        <w:gridCol w:w="2802"/>
        <w:gridCol w:w="2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4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1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学员姓名</w:t>
            </w:r>
          </w:p>
        </w:tc>
        <w:tc>
          <w:tcPr>
            <w:tcW w:w="16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照片黏贴处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2寸蓝底</w:t>
            </w:r>
          </w:p>
        </w:tc>
        <w:tc>
          <w:tcPr>
            <w:tcW w:w="17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照片黏贴处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2寸蓝底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4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1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学员姓名</w:t>
            </w:r>
          </w:p>
        </w:tc>
        <w:tc>
          <w:tcPr>
            <w:tcW w:w="16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照片黏贴处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2寸蓝底</w:t>
            </w:r>
          </w:p>
        </w:tc>
        <w:tc>
          <w:tcPr>
            <w:tcW w:w="17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照片黏贴处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2寸蓝底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</w:trPr>
        <w:tc>
          <w:tcPr>
            <w:tcW w:w="4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1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学员姓名</w:t>
            </w:r>
          </w:p>
        </w:tc>
        <w:tc>
          <w:tcPr>
            <w:tcW w:w="16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照片黏贴处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2寸蓝底</w:t>
            </w:r>
          </w:p>
        </w:tc>
        <w:tc>
          <w:tcPr>
            <w:tcW w:w="17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照片黏贴处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2寸蓝底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</w:trPr>
        <w:tc>
          <w:tcPr>
            <w:tcW w:w="4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1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学员姓名</w:t>
            </w:r>
          </w:p>
        </w:tc>
        <w:tc>
          <w:tcPr>
            <w:tcW w:w="16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照片黏贴处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2寸蓝底</w:t>
            </w:r>
          </w:p>
        </w:tc>
        <w:tc>
          <w:tcPr>
            <w:tcW w:w="17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照片黏贴处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2寸蓝底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温馨提示：1.请各报名单位负责人添加宋老师微信13696822493获取班级群二维码（添加微信时请备注**公司）。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2.照片收集表、报名表盖章原件上课前邮寄至：福州市台江区广达路汇多利大厦 608 国职教育（宋老师13696822493）。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panose1 w:val="02020603050405020304"/>
    <w:charset w:val="00"/>
    <w:family w:val="roman"/>
    <w:pitch w:val="default"/>
    <w:sig w:usb0="00000007" w:usb1="00000000" w:usb2="00000000" w:usb3="00000000" w:csb0="00000093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256049C-3884-4822-B5E6-4DB30D05CF1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3A8C697-7818-4880-B835-3D11FE39C4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3ODJjM2Y5MzVkZDNiODQ5ZDE0ODZkOWE2NjIyMzIifQ=="/>
  </w:docVars>
  <w:rsids>
    <w:rsidRoot w:val="00000000"/>
    <w:rsid w:val="03FF5720"/>
    <w:rsid w:val="04254C50"/>
    <w:rsid w:val="0D670C0D"/>
    <w:rsid w:val="0DD65B04"/>
    <w:rsid w:val="2B3223EF"/>
    <w:rsid w:val="3D3D4FC4"/>
    <w:rsid w:val="3D597924"/>
    <w:rsid w:val="4FEB08B0"/>
    <w:rsid w:val="53F561FE"/>
    <w:rsid w:val="580932D0"/>
    <w:rsid w:val="65333849"/>
    <w:rsid w:val="69B14C3B"/>
    <w:rsid w:val="76FC45C9"/>
    <w:rsid w:val="7E98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rPr>
      <w:rFonts w:ascii="宋体" w:hAnsi="宋体" w:eastAsia="宋体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241</Characters>
  <Lines>0</Lines>
  <Paragraphs>0</Paragraphs>
  <TotalTime>0</TotalTime>
  <ScaleCrop>false</ScaleCrop>
  <LinksUpToDate>false</LinksUpToDate>
  <CharactersWithSpaces>243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2023-03-09T03:06:00Z</dcterms:created>
  <dc:creator>Admin</dc:creator>
  <cp:lastModifiedBy>WPS_1665373887</cp:lastModifiedBy>
  <cp:lastPrinted>2023-03-09T03:52:00Z</cp:lastPrinted>
  <dcterms:modified xsi:type="dcterms:W3CDTF">2024-06-28T01:12:55Z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DF590C96A37C4DE4B89E13C2652EA716</vt:lpwstr>
  </property>
</Properties>
</file>